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DE" w:rsidRDefault="0059520E" w:rsidP="001D4826">
      <w:pPr>
        <w:spacing w:line="340" w:lineRule="exac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9FD86" wp14:editId="38AFE42F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2831465" cy="481759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481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0E" w:rsidRPr="005F6FAA" w:rsidRDefault="0059520E" w:rsidP="0059520E">
                            <w:pPr>
                              <w:jc w:val="center"/>
                              <w:rPr>
                                <w:rFonts w:ascii="Impact" w:hAnsi="Impact"/>
                                <w:sz w:val="20"/>
                              </w:rPr>
                            </w:pPr>
                            <w:proofErr w:type="spellStart"/>
                            <w:r w:rsidRPr="005F6FAA">
                              <w:rPr>
                                <w:rFonts w:ascii="Impact" w:hAnsi="Impact"/>
                                <w:sz w:val="24"/>
                              </w:rPr>
                              <w:t>Youkou</w:t>
                            </w:r>
                            <w:proofErr w:type="spellEnd"/>
                          </w:p>
                          <w:p w:rsidR="0059520E" w:rsidRPr="005F6FAA" w:rsidRDefault="0059520E" w:rsidP="0059520E">
                            <w:pPr>
                              <w:spacing w:line="240" w:lineRule="exact"/>
                              <w:jc w:val="center"/>
                              <w:rPr>
                                <w:rFonts w:ascii="Impact" w:hAnsi="Impact"/>
                                <w:sz w:val="18"/>
                              </w:rPr>
                            </w:pP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Center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for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Early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Childhood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Education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and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9F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pt;width:222.95pt;height:37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" filled="f" stroked="f">
                <v:textbox style="mso-fit-shape-to-text:t">
                  <w:txbxContent>
                    <w:p w:rsidR="0059520E" w:rsidRPr="005F6FAA" w:rsidRDefault="0059520E" w:rsidP="0059520E">
                      <w:pPr>
                        <w:jc w:val="center"/>
                        <w:rPr>
                          <w:rFonts w:ascii="Impact" w:hAnsi="Impact"/>
                          <w:sz w:val="20"/>
                        </w:rPr>
                      </w:pPr>
                      <w:proofErr w:type="spellStart"/>
                      <w:r w:rsidRPr="005F6FAA">
                        <w:rPr>
                          <w:rFonts w:ascii="Impact" w:hAnsi="Impact"/>
                          <w:sz w:val="24"/>
                        </w:rPr>
                        <w:t>Youkou</w:t>
                      </w:r>
                      <w:proofErr w:type="spellEnd"/>
                    </w:p>
                    <w:p w:rsidR="0059520E" w:rsidRPr="005F6FAA" w:rsidRDefault="0059520E" w:rsidP="0059520E">
                      <w:pPr>
                        <w:spacing w:line="240" w:lineRule="exact"/>
                        <w:jc w:val="center"/>
                        <w:rPr>
                          <w:rFonts w:ascii="Impact" w:hAnsi="Impact"/>
                          <w:sz w:val="18"/>
                        </w:rPr>
                      </w:pP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Center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for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Early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Childhood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Education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and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Care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F91950" wp14:editId="534CDA5E">
                <wp:simplePos x="0" y="0"/>
                <wp:positionH relativeFrom="margin">
                  <wp:posOffset>2298065</wp:posOffset>
                </wp:positionH>
                <wp:positionV relativeFrom="paragraph">
                  <wp:posOffset>-507365</wp:posOffset>
                </wp:positionV>
                <wp:extent cx="4476750" cy="106235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5665" w:type="dxa"/>
                              <w:tblInd w:w="9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992"/>
                              <w:gridCol w:w="993"/>
                              <w:gridCol w:w="992"/>
                              <w:gridCol w:w="992"/>
                              <w:gridCol w:w="992"/>
                            </w:tblGrid>
                            <w:tr w:rsidR="003901E9" w:rsidTr="00803EDE">
                              <w:tc>
                                <w:tcPr>
                                  <w:tcW w:w="704" w:type="dxa"/>
                                </w:tcPr>
                                <w:p w:rsidR="003901E9" w:rsidRDefault="003901E9"/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03EDE" w:rsidRDefault="00803EDE" w:rsidP="00803ED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  <w:p w:rsidR="003901E9" w:rsidRDefault="00803EDE" w:rsidP="00803ED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901E9" w:rsidRDefault="003901E9" w:rsidP="003901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園</w:t>
                                  </w:r>
                                  <w:r w:rsidR="00803ED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901E9" w:rsidRDefault="003901E9" w:rsidP="003901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</w:t>
                                  </w:r>
                                  <w:r>
                                    <w:t>園長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901E9" w:rsidRDefault="003901E9" w:rsidP="003901E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主幹</w:t>
                                  </w:r>
                                  <w:r>
                                    <w:t>保育教諭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901E9" w:rsidRDefault="003901E9" w:rsidP="003901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  <w:r w:rsidR="00803ED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務</w:t>
                                  </w:r>
                                </w:p>
                              </w:tc>
                            </w:tr>
                            <w:tr w:rsidR="003901E9" w:rsidTr="00803EDE">
                              <w:trPr>
                                <w:trHeight w:val="744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:rsidR="003901E9" w:rsidRDefault="003901E9" w:rsidP="00803E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901E9" w:rsidRDefault="00803EDE"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3901E9" w:rsidRDefault="003901E9"/>
                              </w:tc>
                              <w:tc>
                                <w:tcPr>
                                  <w:tcW w:w="992" w:type="dxa"/>
                                </w:tcPr>
                                <w:p w:rsidR="003901E9" w:rsidRDefault="003901E9"/>
                              </w:tc>
                              <w:tc>
                                <w:tcPr>
                                  <w:tcW w:w="992" w:type="dxa"/>
                                </w:tcPr>
                                <w:p w:rsidR="003901E9" w:rsidRDefault="003901E9"/>
                              </w:tc>
                              <w:tc>
                                <w:tcPr>
                                  <w:tcW w:w="992" w:type="dxa"/>
                                </w:tcPr>
                                <w:p w:rsidR="003901E9" w:rsidRDefault="003901E9"/>
                              </w:tc>
                            </w:tr>
                          </w:tbl>
                          <w:p w:rsidR="003901E9" w:rsidRDefault="00390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1950" id="_x0000_s1027" type="#_x0000_t202" style="position:absolute;left:0;text-align:left;margin-left:180.95pt;margin-top:-39.95pt;width:352.5pt;height:83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5665" w:type="dxa"/>
                        <w:tblInd w:w="925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992"/>
                        <w:gridCol w:w="993"/>
                        <w:gridCol w:w="992"/>
                        <w:gridCol w:w="992"/>
                        <w:gridCol w:w="992"/>
                      </w:tblGrid>
                      <w:tr w:rsidR="003901E9" w:rsidTr="00803EDE">
                        <w:tc>
                          <w:tcPr>
                            <w:tcW w:w="704" w:type="dxa"/>
                          </w:tcPr>
                          <w:p w:rsidR="003901E9" w:rsidRDefault="003901E9"/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803EDE" w:rsidRDefault="00803EDE" w:rsidP="00803ED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3901E9" w:rsidRDefault="00803EDE" w:rsidP="00803EDE">
                            <w:pPr>
                              <w:spacing w:line="240" w:lineRule="exact"/>
                              <w:jc w:val="center"/>
                            </w:pPr>
                            <w:r>
                              <w:t>番号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3901E9" w:rsidRDefault="003901E9" w:rsidP="003901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園</w:t>
                            </w:r>
                            <w:r w:rsidR="00803ED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901E9" w:rsidRDefault="003901E9" w:rsidP="003901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t>園長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901E9" w:rsidRDefault="003901E9" w:rsidP="003901E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主幹</w:t>
                            </w:r>
                            <w:r>
                              <w:t>保育教諭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901E9" w:rsidRDefault="003901E9" w:rsidP="003901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 w:rsidR="00803ED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</w:p>
                        </w:tc>
                      </w:tr>
                      <w:tr w:rsidR="003901E9" w:rsidTr="00803EDE">
                        <w:trPr>
                          <w:trHeight w:val="744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:rsidR="003901E9" w:rsidRDefault="003901E9" w:rsidP="00803E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901E9" w:rsidRDefault="00803EDE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3901E9" w:rsidRDefault="003901E9"/>
                        </w:tc>
                        <w:tc>
                          <w:tcPr>
                            <w:tcW w:w="992" w:type="dxa"/>
                          </w:tcPr>
                          <w:p w:rsidR="003901E9" w:rsidRDefault="003901E9"/>
                        </w:tc>
                        <w:tc>
                          <w:tcPr>
                            <w:tcW w:w="992" w:type="dxa"/>
                          </w:tcPr>
                          <w:p w:rsidR="003901E9" w:rsidRDefault="003901E9"/>
                        </w:tc>
                        <w:tc>
                          <w:tcPr>
                            <w:tcW w:w="992" w:type="dxa"/>
                          </w:tcPr>
                          <w:p w:rsidR="003901E9" w:rsidRDefault="003901E9"/>
                        </w:tc>
                      </w:tr>
                    </w:tbl>
                    <w:p w:rsidR="003901E9" w:rsidRDefault="003901E9"/>
                  </w:txbxContent>
                </v:textbox>
                <w10:wrap anchorx="margin"/>
              </v:shape>
            </w:pict>
          </mc:Fallback>
        </mc:AlternateContent>
      </w:r>
    </w:p>
    <w:p w:rsidR="000753BF" w:rsidRPr="00E83514" w:rsidRDefault="000753BF" w:rsidP="00EE6588">
      <w:pPr>
        <w:spacing w:line="400" w:lineRule="exact"/>
        <w:ind w:firstLineChars="200" w:firstLine="480"/>
        <w:rPr>
          <w:sz w:val="28"/>
          <w:szCs w:val="28"/>
        </w:rPr>
      </w:pPr>
      <w:r w:rsidRPr="003901E9">
        <w:rPr>
          <w:rFonts w:hint="eastAsia"/>
          <w:sz w:val="24"/>
          <w:szCs w:val="28"/>
        </w:rPr>
        <w:t>幼保連携型認定こども園</w:t>
      </w:r>
    </w:p>
    <w:p w:rsidR="000753BF" w:rsidRDefault="001A1A0B" w:rsidP="00EE6588">
      <w:pPr>
        <w:spacing w:line="400" w:lineRule="exact"/>
        <w:jc w:val="center"/>
        <w:rPr>
          <w:b/>
          <w:sz w:val="36"/>
          <w:szCs w:val="28"/>
        </w:rPr>
      </w:pPr>
      <w:r w:rsidRPr="001A1A0B">
        <w:rPr>
          <w:rFonts w:hint="eastAsia"/>
          <w:b/>
          <w:sz w:val="36"/>
          <w:szCs w:val="28"/>
        </w:rPr>
        <w:t xml:space="preserve">陽光こども園　</w:t>
      </w:r>
      <w:r w:rsidR="00030720">
        <w:rPr>
          <w:rFonts w:hint="eastAsia"/>
          <w:b/>
          <w:sz w:val="36"/>
          <w:szCs w:val="28"/>
        </w:rPr>
        <w:t xml:space="preserve">１号認定　</w:t>
      </w:r>
      <w:r w:rsidRPr="001A1A0B">
        <w:rPr>
          <w:rFonts w:hint="eastAsia"/>
          <w:b/>
          <w:sz w:val="36"/>
          <w:szCs w:val="28"/>
        </w:rPr>
        <w:t>入園願</w:t>
      </w:r>
      <w:r w:rsidR="000753BF" w:rsidRPr="001A1A0B">
        <w:rPr>
          <w:rFonts w:hint="eastAsia"/>
          <w:b/>
          <w:sz w:val="36"/>
          <w:szCs w:val="28"/>
        </w:rPr>
        <w:t>書</w:t>
      </w:r>
    </w:p>
    <w:p w:rsidR="00030720" w:rsidRPr="001A1A0B" w:rsidRDefault="00030720" w:rsidP="001D4826">
      <w:pPr>
        <w:spacing w:line="340" w:lineRule="exact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714"/>
      </w:tblGrid>
      <w:tr w:rsidR="002D715E" w:rsidTr="00B71944">
        <w:trPr>
          <w:trHeight w:val="3255"/>
        </w:trPr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15E" w:rsidRDefault="002D715E"/>
          <w:p w:rsidR="00CB0CEA" w:rsidRDefault="00CB0CEA" w:rsidP="00FA3746">
            <w:pPr>
              <w:spacing w:line="240" w:lineRule="exact"/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1A459E" w:rsidRPr="00C95654" w:rsidRDefault="00C95654" w:rsidP="00FA374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896989">
              <w:rPr>
                <w:rFonts w:hint="eastAsia"/>
              </w:rPr>
              <w:t xml:space="preserve">　</w:t>
            </w:r>
            <w:r w:rsidRPr="00896989">
              <w:rPr>
                <w:rFonts w:hint="eastAsia"/>
                <w:sz w:val="18"/>
              </w:rPr>
              <w:t>※戸籍に合わせ正確にご記入ください</w:t>
            </w:r>
          </w:p>
          <w:p w:rsidR="00C95654" w:rsidRPr="00826169" w:rsidRDefault="00CB0CEA" w:rsidP="00FA374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幼児氏名</w:t>
            </w:r>
            <w:r w:rsidRPr="00CB0CE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C95654" w:rsidRDefault="00C95654">
            <w:pPr>
              <w:rPr>
                <w:u w:val="single"/>
              </w:rPr>
            </w:pPr>
          </w:p>
          <w:p w:rsidR="00CB0CEA" w:rsidRDefault="00C95654" w:rsidP="004D157C">
            <w:pPr>
              <w:spacing w:line="240" w:lineRule="exact"/>
              <w:ind w:firstLineChars="100" w:firstLine="270"/>
            </w:pP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>生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 xml:space="preserve"> 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>年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 xml:space="preserve"> 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>月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 xml:space="preserve"> </w:t>
            </w:r>
            <w:r w:rsidRPr="00662BE9">
              <w:rPr>
                <w:rFonts w:hint="eastAsia"/>
                <w:spacing w:val="82"/>
                <w:kern w:val="0"/>
                <w:fitText w:val="1680" w:id="1245443072"/>
              </w:rPr>
              <w:t>日</w:t>
            </w:r>
            <w:r>
              <w:rPr>
                <w:rFonts w:hint="eastAsia"/>
              </w:rPr>
              <w:t>・・・</w:t>
            </w:r>
            <w:r w:rsidR="005D1F8B">
              <w:rPr>
                <w:rFonts w:hint="eastAsia"/>
              </w:rPr>
              <w:t xml:space="preserve">西暦　　</w:t>
            </w:r>
            <w:r w:rsidR="00CB0CEA">
              <w:rPr>
                <w:rFonts w:hint="eastAsia"/>
              </w:rPr>
              <w:t xml:space="preserve">　　</w:t>
            </w:r>
            <w:r w:rsidR="003017A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B0CEA">
              <w:rPr>
                <w:rFonts w:hint="eastAsia"/>
              </w:rPr>
              <w:t>年　　月　　日　　生</w:t>
            </w:r>
            <w:r w:rsidR="001A459E">
              <w:rPr>
                <w:rFonts w:hint="eastAsia"/>
              </w:rPr>
              <w:t xml:space="preserve">　性別</w:t>
            </w:r>
            <w:r w:rsidR="001A459E">
              <w:rPr>
                <w:rFonts w:hint="eastAsia"/>
              </w:rPr>
              <w:t>(</w:t>
            </w:r>
            <w:r w:rsidR="00053ECE">
              <w:rPr>
                <w:rFonts w:hint="eastAsia"/>
              </w:rPr>
              <w:t xml:space="preserve">　</w:t>
            </w:r>
            <w:r w:rsidR="001A459E">
              <w:rPr>
                <w:rFonts w:hint="eastAsia"/>
              </w:rPr>
              <w:t xml:space="preserve">　　</w:t>
            </w:r>
            <w:r w:rsidR="001A459E">
              <w:rPr>
                <w:rFonts w:hint="eastAsia"/>
              </w:rPr>
              <w:t>)</w:t>
            </w:r>
          </w:p>
          <w:p w:rsidR="001A459E" w:rsidRDefault="001A459E" w:rsidP="003152BD">
            <w:pPr>
              <w:spacing w:line="240" w:lineRule="exact"/>
            </w:pPr>
          </w:p>
          <w:p w:rsidR="001A459E" w:rsidRDefault="001A459E" w:rsidP="003152B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入園</w:t>
            </w:r>
            <w:r w:rsidR="007D1493">
              <w:rPr>
                <w:rFonts w:hint="eastAsia"/>
              </w:rPr>
              <w:t>希望</w:t>
            </w:r>
            <w:r>
              <w:rPr>
                <w:rFonts w:hint="eastAsia"/>
              </w:rPr>
              <w:t>予定</w:t>
            </w:r>
            <w:r w:rsidR="00C95654">
              <w:rPr>
                <w:rFonts w:hint="eastAsia"/>
              </w:rPr>
              <w:t>期日・・・</w:t>
            </w:r>
            <w:r w:rsidR="00DF0C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A459E" w:rsidRDefault="001A459E"/>
          <w:p w:rsidR="001A459E" w:rsidRDefault="001A459E" w:rsidP="00EC1CB1">
            <w:pPr>
              <w:ind w:firstLineChars="100" w:firstLine="210"/>
            </w:pPr>
            <w:r>
              <w:rPr>
                <w:rFonts w:hint="eastAsia"/>
              </w:rPr>
              <w:t>クラス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○囲い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・・・　３歳児クラス　　４歳児クラス　　５歳児クラス</w:t>
            </w:r>
          </w:p>
          <w:p w:rsidR="00EC1CB1" w:rsidRDefault="003901E9" w:rsidP="009A536C">
            <w:pPr>
              <w:jc w:val="right"/>
            </w:pPr>
            <w:r>
              <w:rPr>
                <w:rFonts w:hint="eastAsia"/>
              </w:rPr>
              <w:t>※</w:t>
            </w:r>
            <w:r w:rsidR="009A536C">
              <w:rPr>
                <w:rFonts w:hint="eastAsia"/>
              </w:rPr>
              <w:t>入園希望予定</w:t>
            </w:r>
            <w:r>
              <w:rPr>
                <w:rFonts w:hint="eastAsia"/>
              </w:rPr>
              <w:t>年度の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月１日時点の年齢</w:t>
            </w:r>
          </w:p>
        </w:tc>
      </w:tr>
      <w:tr w:rsidR="00C95654" w:rsidTr="0027534B">
        <w:trPr>
          <w:trHeight w:val="1234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:rsidR="00C95654" w:rsidRDefault="001A1A0B" w:rsidP="00EC1CB1">
            <w:pPr>
              <w:jc w:val="center"/>
            </w:pPr>
            <w:r>
              <w:rPr>
                <w:rFonts w:hint="eastAsia"/>
              </w:rPr>
              <w:t>住</w:t>
            </w:r>
            <w:r w:rsidR="00EC1C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:rsidR="00C95654" w:rsidRDefault="00400A7F" w:rsidP="001A459E">
            <w:r>
              <w:rPr>
                <w:rFonts w:hint="eastAsia"/>
              </w:rPr>
              <w:t>〒</w:t>
            </w:r>
          </w:p>
          <w:p w:rsidR="001A1A0B" w:rsidRPr="003152BD" w:rsidRDefault="001A1A0B" w:rsidP="001A459E"/>
          <w:p w:rsidR="00400A7F" w:rsidRDefault="001A1A0B" w:rsidP="001A459E">
            <w:r>
              <w:rPr>
                <w:rFonts w:hint="eastAsia"/>
              </w:rPr>
              <w:t>電話番号</w:t>
            </w:r>
          </w:p>
          <w:p w:rsidR="00400A7F" w:rsidRDefault="00400A7F" w:rsidP="001A1A0B">
            <w:pPr>
              <w:jc w:val="right"/>
            </w:pPr>
            <w:r w:rsidRPr="00896989">
              <w:rPr>
                <w:rFonts w:hint="eastAsia"/>
                <w:sz w:val="18"/>
              </w:rPr>
              <w:t>※戸籍に合わせ正確に</w:t>
            </w:r>
            <w:r w:rsidR="00896989">
              <w:rPr>
                <w:rFonts w:hint="eastAsia"/>
                <w:sz w:val="18"/>
              </w:rPr>
              <w:t>ご</w:t>
            </w:r>
            <w:r w:rsidRPr="00896989">
              <w:rPr>
                <w:rFonts w:hint="eastAsia"/>
                <w:sz w:val="18"/>
              </w:rPr>
              <w:t>記入ください</w:t>
            </w:r>
          </w:p>
        </w:tc>
      </w:tr>
      <w:tr w:rsidR="00400A7F" w:rsidTr="00B2479D">
        <w:trPr>
          <w:trHeight w:val="552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:rsidR="00400A7F" w:rsidRDefault="00400A7F" w:rsidP="00EC1CB1">
            <w:pPr>
              <w:jc w:val="center"/>
            </w:pPr>
            <w:r>
              <w:rPr>
                <w:rFonts w:hint="eastAsia"/>
              </w:rPr>
              <w:t>保護者氏名</w:t>
            </w:r>
            <w:r w:rsidR="002F6BA2">
              <w:rPr>
                <w:rFonts w:hint="eastAsia"/>
              </w:rPr>
              <w:t>(</w:t>
            </w:r>
            <w:r w:rsidR="002F6BA2">
              <w:rPr>
                <w:rFonts w:hint="eastAsia"/>
              </w:rPr>
              <w:t>代表者</w:t>
            </w:r>
            <w:r w:rsidR="002F6BA2">
              <w:rPr>
                <w:rFonts w:hint="eastAsia"/>
              </w:rPr>
              <w:t>)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:rsidR="00400A7F" w:rsidRDefault="00400A7F" w:rsidP="00400A7F"/>
        </w:tc>
      </w:tr>
      <w:tr w:rsidR="00400A7F" w:rsidTr="00B71944">
        <w:trPr>
          <w:trHeight w:val="684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:rsidR="00400A7F" w:rsidRPr="00C95654" w:rsidRDefault="00400A7F" w:rsidP="00EC1CB1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:rsidR="00400A7F" w:rsidRPr="00C95654" w:rsidRDefault="00400A7F" w:rsidP="00400A7F"/>
        </w:tc>
      </w:tr>
      <w:tr w:rsidR="00400A7F" w:rsidTr="00B71944">
        <w:trPr>
          <w:trHeight w:val="504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:rsidR="00400A7F" w:rsidRDefault="00400A7F" w:rsidP="00EC1CB1">
            <w:pPr>
              <w:jc w:val="center"/>
            </w:pPr>
            <w:r>
              <w:rPr>
                <w:rFonts w:hint="eastAsia"/>
              </w:rPr>
              <w:t>お子さんの今までの</w:t>
            </w:r>
          </w:p>
          <w:p w:rsidR="00400A7F" w:rsidRDefault="00400A7F" w:rsidP="00EC1CB1">
            <w:pPr>
              <w:jc w:val="center"/>
            </w:pPr>
            <w:r>
              <w:rPr>
                <w:rFonts w:hint="eastAsia"/>
              </w:rPr>
              <w:t>生活環境・施設等</w:t>
            </w:r>
          </w:p>
        </w:tc>
        <w:tc>
          <w:tcPr>
            <w:tcW w:w="6714" w:type="dxa"/>
            <w:tcBorders>
              <w:right w:val="single" w:sz="12" w:space="0" w:color="auto"/>
            </w:tcBorders>
            <w:vAlign w:val="center"/>
          </w:tcPr>
          <w:p w:rsidR="00EC1CB1" w:rsidRDefault="00400A7F" w:rsidP="00EC1CB1">
            <w:pPr>
              <w:jc w:val="center"/>
            </w:pPr>
            <w:r>
              <w:rPr>
                <w:rFonts w:hint="eastAsia"/>
              </w:rPr>
              <w:t xml:space="preserve">家庭　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託児所　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保育園　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幼稚園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C1CB1">
              <w:rPr>
                <w:rFonts w:hint="eastAsia"/>
              </w:rPr>
              <w:t>認定こども園</w:t>
            </w:r>
          </w:p>
          <w:p w:rsidR="00400A7F" w:rsidRDefault="00F6591B" w:rsidP="00F6591B">
            <w:pPr>
              <w:ind w:firstLineChars="100" w:firstLine="210"/>
            </w:pPr>
            <w:r>
              <w:rPr>
                <w:rFonts w:hint="eastAsia"/>
              </w:rPr>
              <w:t xml:space="preserve">在園児　　</w:t>
            </w:r>
            <w:r w:rsidR="00400A7F">
              <w:rPr>
                <w:rFonts w:hint="eastAsia"/>
              </w:rPr>
              <w:t>その他</w:t>
            </w:r>
            <w:r w:rsidR="00400A7F">
              <w:rPr>
                <w:rFonts w:hint="eastAsia"/>
              </w:rPr>
              <w:t>(</w:t>
            </w:r>
            <w:r w:rsidR="00EC1CB1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 w:rsidR="00EC1CB1">
              <w:rPr>
                <w:rFonts w:hint="eastAsia"/>
              </w:rPr>
              <w:t xml:space="preserve">　　</w:t>
            </w:r>
            <w:r w:rsidR="00400A7F">
              <w:rPr>
                <w:rFonts w:hint="eastAsia"/>
              </w:rPr>
              <w:t xml:space="preserve">　　</w:t>
            </w:r>
            <w:r w:rsidR="00400A7F">
              <w:rPr>
                <w:rFonts w:hint="eastAsia"/>
              </w:rPr>
              <w:t>)</w:t>
            </w:r>
          </w:p>
        </w:tc>
      </w:tr>
      <w:tr w:rsidR="00400A7F" w:rsidTr="003152BD">
        <w:trPr>
          <w:trHeight w:val="638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:rsidR="003B5616" w:rsidRDefault="003B5616" w:rsidP="00EC1CB1">
            <w:pPr>
              <w:jc w:val="center"/>
            </w:pPr>
            <w:r>
              <w:rPr>
                <w:rFonts w:hint="eastAsia"/>
              </w:rPr>
              <w:t>当園との関係</w:t>
            </w:r>
          </w:p>
          <w:p w:rsidR="0027534B" w:rsidRDefault="0027534B" w:rsidP="00EC1CB1">
            <w:pPr>
              <w:jc w:val="center"/>
            </w:pPr>
          </w:p>
          <w:p w:rsidR="00400A7F" w:rsidRDefault="003B5616" w:rsidP="00EC1CB1">
            <w:pPr>
              <w:jc w:val="center"/>
            </w:pPr>
            <w:r>
              <w:rPr>
                <w:rFonts w:hint="eastAsia"/>
              </w:rPr>
              <w:t>□</w:t>
            </w:r>
            <w:r w:rsidRPr="00E55FEA">
              <w:rPr>
                <w:rFonts w:hint="eastAsia"/>
                <w:w w:val="60"/>
                <w:kern w:val="0"/>
                <w:fitText w:val="1260" w:id="1237486080"/>
              </w:rPr>
              <w:t>に✔を入れてください</w:t>
            </w:r>
          </w:p>
          <w:p w:rsidR="003B5616" w:rsidRDefault="003B5616" w:rsidP="00EC1CB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複数回答可</w:t>
            </w:r>
            <w:r>
              <w:rPr>
                <w:rFonts w:hint="eastAsia"/>
              </w:rPr>
              <w:t>)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:rsidR="00EB41E4" w:rsidRDefault="00EB41E4" w:rsidP="003152BD">
            <w:pPr>
              <w:ind w:firstLineChars="100" w:firstLine="210"/>
            </w:pPr>
            <w:r>
              <w:rPr>
                <w:rFonts w:hint="eastAsia"/>
              </w:rPr>
              <w:t>□兄弟、姉妹が現在入園している</w:t>
            </w:r>
          </w:p>
          <w:p w:rsidR="00400A7F" w:rsidRDefault="00B118E1" w:rsidP="003152BD">
            <w:pPr>
              <w:ind w:firstLineChars="100" w:firstLine="210"/>
            </w:pPr>
            <w:r>
              <w:rPr>
                <w:rFonts w:hint="eastAsia"/>
              </w:rPr>
              <w:t>□すくすく子育て</w:t>
            </w:r>
            <w:r w:rsidR="0043279B">
              <w:rPr>
                <w:rFonts w:hint="eastAsia"/>
              </w:rPr>
              <w:t>教室</w:t>
            </w:r>
            <w:r>
              <w:rPr>
                <w:rFonts w:hint="eastAsia"/>
              </w:rPr>
              <w:t>に登録</w:t>
            </w:r>
            <w:r w:rsidR="002242FC">
              <w:rPr>
                <w:rFonts w:hint="eastAsia"/>
              </w:rPr>
              <w:t>している、または</w:t>
            </w:r>
            <w:r>
              <w:rPr>
                <w:rFonts w:hint="eastAsia"/>
              </w:rPr>
              <w:t>したことがある</w:t>
            </w:r>
          </w:p>
          <w:p w:rsidR="003152BD" w:rsidRDefault="00B118E1" w:rsidP="003152BD">
            <w:pPr>
              <w:ind w:firstLineChars="100" w:firstLine="210"/>
            </w:pPr>
            <w:r>
              <w:rPr>
                <w:rFonts w:hint="eastAsia"/>
              </w:rPr>
              <w:t>□よちよちクラブに登録</w:t>
            </w:r>
            <w:r w:rsidR="002242FC">
              <w:rPr>
                <w:rFonts w:hint="eastAsia"/>
              </w:rPr>
              <w:t>したことがある</w:t>
            </w:r>
          </w:p>
          <w:p w:rsidR="003152BD" w:rsidRDefault="00B118E1" w:rsidP="003152BD">
            <w:pPr>
              <w:ind w:firstLineChars="100" w:firstLine="210"/>
            </w:pPr>
            <w:r>
              <w:rPr>
                <w:rFonts w:hint="eastAsia"/>
              </w:rPr>
              <w:t>□サンサンひろば</w:t>
            </w:r>
            <w:r w:rsidR="004D74DF">
              <w:rPr>
                <w:rFonts w:hint="eastAsia"/>
              </w:rPr>
              <w:t>、園庭解放</w:t>
            </w:r>
            <w:r>
              <w:rPr>
                <w:rFonts w:hint="eastAsia"/>
              </w:rPr>
              <w:t>に参加したことがある</w:t>
            </w:r>
          </w:p>
          <w:p w:rsidR="003152BD" w:rsidRDefault="003152BD" w:rsidP="003152BD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0C3D13">
              <w:rPr>
                <w:rFonts w:hint="eastAsia"/>
              </w:rPr>
              <w:t>兄弟、姉妹が</w:t>
            </w:r>
            <w:r>
              <w:rPr>
                <w:rFonts w:hint="eastAsia"/>
              </w:rPr>
              <w:t>卒園児</w:t>
            </w:r>
          </w:p>
          <w:p w:rsidR="003152BD" w:rsidRDefault="003152BD" w:rsidP="003152BD">
            <w:pPr>
              <w:ind w:firstLineChars="100" w:firstLine="210"/>
            </w:pPr>
            <w:r>
              <w:rPr>
                <w:rFonts w:hint="eastAsia"/>
              </w:rPr>
              <w:t>□在園児で２号認定から１号認定に変更</w:t>
            </w:r>
          </w:p>
          <w:p w:rsidR="003152BD" w:rsidRDefault="003152BD" w:rsidP="003152BD">
            <w:pPr>
              <w:ind w:firstLineChars="100" w:firstLine="210"/>
            </w:pPr>
            <w:r>
              <w:rPr>
                <w:rFonts w:hint="eastAsia"/>
              </w:rPr>
              <w:t>□その他</w:t>
            </w:r>
          </w:p>
        </w:tc>
      </w:tr>
      <w:tr w:rsidR="003152BD" w:rsidTr="0027534B">
        <w:trPr>
          <w:trHeight w:val="450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:rsidR="003152BD" w:rsidRDefault="003152BD" w:rsidP="00EC1CB1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:rsidR="003152BD" w:rsidRDefault="003152BD" w:rsidP="00400A7F"/>
        </w:tc>
      </w:tr>
      <w:tr w:rsidR="00400A7F" w:rsidTr="00B16716">
        <w:trPr>
          <w:trHeight w:val="3123"/>
        </w:trPr>
        <w:tc>
          <w:tcPr>
            <w:tcW w:w="90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A7F" w:rsidRDefault="00400A7F" w:rsidP="0027534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社会福祉法人　上郡福祉会　幼保連携型認定こども園</w:t>
            </w:r>
          </w:p>
          <w:p w:rsidR="00400A7F" w:rsidRDefault="00400A7F" w:rsidP="0027534B">
            <w:pPr>
              <w:spacing w:line="240" w:lineRule="exact"/>
              <w:ind w:firstLineChars="1500" w:firstLine="3150"/>
            </w:pPr>
            <w:r>
              <w:rPr>
                <w:rFonts w:hint="eastAsia"/>
              </w:rPr>
              <w:t>陽光こども園　園長　布埜　昭憲　殿</w:t>
            </w:r>
          </w:p>
          <w:p w:rsidR="00400A7F" w:rsidRDefault="00400A7F" w:rsidP="0027534B">
            <w:pPr>
              <w:spacing w:line="240" w:lineRule="exact"/>
            </w:pPr>
          </w:p>
          <w:p w:rsidR="00400A7F" w:rsidRDefault="00400A7F" w:rsidP="0027534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上記の者、幼保連携型認定こども園　陽光こども園の入園の申し込みをいたします。</w:t>
            </w:r>
          </w:p>
          <w:p w:rsidR="00400A7F" w:rsidRDefault="00400A7F" w:rsidP="0027534B">
            <w:pPr>
              <w:spacing w:line="240" w:lineRule="exact"/>
            </w:pPr>
          </w:p>
          <w:p w:rsidR="00400A7F" w:rsidRDefault="002242FC" w:rsidP="0027534B">
            <w:pPr>
              <w:spacing w:line="240" w:lineRule="exact"/>
              <w:ind w:firstLineChars="1200" w:firstLine="25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490613" wp14:editId="367AD5F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8255</wp:posOffset>
                      </wp:positionV>
                      <wp:extent cx="923925" cy="9334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7F28F8" w:rsidRPr="002242FC" w:rsidRDefault="007F28F8" w:rsidP="00B2479D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proofErr w:type="spellStart"/>
                                  <w:r w:rsidRPr="002242FC">
                                    <w:rPr>
                                      <w:rFonts w:ascii="Impact" w:hAnsi="Impact"/>
                                      <w:color w:val="BFBFBF" w:themeColor="background1" w:themeShade="BF"/>
                                      <w:sz w:val="24"/>
                                    </w:rPr>
                                    <w:t>Youkou</w:t>
                                  </w:r>
                                  <w:proofErr w:type="spellEnd"/>
                                </w:p>
                                <w:p w:rsidR="007F28F8" w:rsidRPr="002242FC" w:rsidRDefault="00843E0A" w:rsidP="00B2479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Impact" w:hAnsi="Impact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Center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for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Early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Childhood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Education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and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90613" id="_x0000_s1028" type="#_x0000_t202" style="position:absolute;left:0;text-align:left;margin-left:15pt;margin-top:.65pt;width:72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" fillcolor="#d8d8d8 [2732]" stroked="f">
                      <v:textbox>
                        <w:txbxContent>
                          <w:p w:rsidR="007F28F8" w:rsidRPr="002242FC" w:rsidRDefault="007F28F8" w:rsidP="00B2479D">
                            <w:pPr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20"/>
                              </w:rPr>
                            </w:pPr>
                            <w:proofErr w:type="spellStart"/>
                            <w:r w:rsidRPr="002242FC">
                              <w:rPr>
                                <w:rFonts w:ascii="Impact" w:hAnsi="Impact"/>
                                <w:color w:val="BFBFBF" w:themeColor="background1" w:themeShade="BF"/>
                                <w:sz w:val="24"/>
                              </w:rPr>
                              <w:t>Youkou</w:t>
                            </w:r>
                            <w:proofErr w:type="spellEnd"/>
                          </w:p>
                          <w:p w:rsidR="007F28F8" w:rsidRPr="002242FC" w:rsidRDefault="00843E0A" w:rsidP="00B2479D">
                            <w:pPr>
                              <w:spacing w:line="240" w:lineRule="exact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16"/>
                              </w:rPr>
                            </w:pPr>
                            <w:r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Center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for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Early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Childhood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Education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and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C80">
              <w:rPr>
                <w:rFonts w:hint="eastAsia"/>
              </w:rPr>
              <w:t>令和</w:t>
            </w:r>
            <w:r w:rsidR="00400A7F">
              <w:rPr>
                <w:rFonts w:hint="eastAsia"/>
              </w:rPr>
              <w:t xml:space="preserve">　　年　　月　　日</w:t>
            </w:r>
          </w:p>
          <w:p w:rsidR="001A1A0B" w:rsidRDefault="001A1A0B" w:rsidP="0027534B">
            <w:pPr>
              <w:spacing w:line="240" w:lineRule="exact"/>
              <w:ind w:firstLineChars="1200" w:firstLine="2520"/>
            </w:pPr>
          </w:p>
          <w:p w:rsidR="00400A7F" w:rsidRDefault="00400A7F" w:rsidP="0027534B">
            <w:pPr>
              <w:spacing w:line="240" w:lineRule="exact"/>
              <w:ind w:firstLineChars="1500" w:firstLine="3150"/>
            </w:pPr>
            <w:r>
              <w:rPr>
                <w:rFonts w:hint="eastAsia"/>
              </w:rPr>
              <w:t>住</w:t>
            </w:r>
            <w:r w:rsidR="001A1A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1A1A0B" w:rsidRDefault="001A1A0B" w:rsidP="0027534B">
            <w:pPr>
              <w:spacing w:line="240" w:lineRule="exact"/>
              <w:ind w:firstLineChars="1500" w:firstLine="3150"/>
            </w:pPr>
          </w:p>
          <w:p w:rsidR="00400A7F" w:rsidRDefault="00400A7F" w:rsidP="0027534B">
            <w:pPr>
              <w:spacing w:line="240" w:lineRule="exact"/>
              <w:ind w:firstLineChars="1400" w:firstLine="3780"/>
              <w:rPr>
                <w:u w:val="dotted"/>
              </w:rPr>
            </w:pPr>
            <w:r w:rsidRPr="006D3399">
              <w:rPr>
                <w:rFonts w:hint="eastAsia"/>
                <w:spacing w:val="30"/>
                <w:kern w:val="0"/>
                <w:fitText w:val="1050" w:id="1236980992"/>
              </w:rPr>
              <w:t>ふりが</w:t>
            </w:r>
            <w:r w:rsidRPr="006D3399">
              <w:rPr>
                <w:rFonts w:hint="eastAsia"/>
                <w:spacing w:val="15"/>
                <w:kern w:val="0"/>
                <w:fitText w:val="1050" w:id="1236980992"/>
              </w:rPr>
              <w:t>な</w:t>
            </w:r>
            <w:r w:rsidR="00636560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400A7F" w:rsidRPr="001D4826" w:rsidRDefault="00400A7F" w:rsidP="0027534B">
            <w:pPr>
              <w:spacing w:line="240" w:lineRule="exact"/>
              <w:ind w:firstLineChars="200" w:firstLine="420"/>
              <w:rPr>
                <w:u w:val="dotted"/>
              </w:rPr>
            </w:pPr>
          </w:p>
          <w:p w:rsidR="00400A7F" w:rsidRPr="001D4826" w:rsidRDefault="00400A7F" w:rsidP="0027534B">
            <w:pPr>
              <w:spacing w:line="240" w:lineRule="exact"/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>保護者氏名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400A7F">
              <w:rPr>
                <w:rFonts w:hint="eastAsia"/>
              </w:rPr>
              <w:t>印</w:t>
            </w:r>
          </w:p>
        </w:tc>
      </w:tr>
    </w:tbl>
    <w:p w:rsidR="00D45A9F" w:rsidRDefault="00D45A9F" w:rsidP="000E728D"/>
    <w:sectPr w:rsidR="00D45A9F" w:rsidSect="00B1671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EA" w:rsidRDefault="00E55FEA" w:rsidP="003152BD">
      <w:r>
        <w:separator/>
      </w:r>
    </w:p>
  </w:endnote>
  <w:endnote w:type="continuationSeparator" w:id="0">
    <w:p w:rsidR="00E55FEA" w:rsidRDefault="00E55FEA" w:rsidP="003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EA" w:rsidRDefault="00E55FEA" w:rsidP="003152BD">
      <w:r>
        <w:separator/>
      </w:r>
    </w:p>
  </w:footnote>
  <w:footnote w:type="continuationSeparator" w:id="0">
    <w:p w:rsidR="00E55FEA" w:rsidRDefault="00E55FEA" w:rsidP="0031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E1"/>
    <w:rsid w:val="00030720"/>
    <w:rsid w:val="00053ECE"/>
    <w:rsid w:val="00070124"/>
    <w:rsid w:val="000753BF"/>
    <w:rsid w:val="00077436"/>
    <w:rsid w:val="00096659"/>
    <w:rsid w:val="000C3D13"/>
    <w:rsid w:val="000E728D"/>
    <w:rsid w:val="001A1A0B"/>
    <w:rsid w:val="001A459E"/>
    <w:rsid w:val="001D4826"/>
    <w:rsid w:val="00201982"/>
    <w:rsid w:val="002242FC"/>
    <w:rsid w:val="0027534B"/>
    <w:rsid w:val="002D715E"/>
    <w:rsid w:val="002E672B"/>
    <w:rsid w:val="002F6BA2"/>
    <w:rsid w:val="003017AD"/>
    <w:rsid w:val="00303368"/>
    <w:rsid w:val="003152BD"/>
    <w:rsid w:val="00350EBC"/>
    <w:rsid w:val="003901E9"/>
    <w:rsid w:val="003B5616"/>
    <w:rsid w:val="00400A7F"/>
    <w:rsid w:val="0043279B"/>
    <w:rsid w:val="00467EB1"/>
    <w:rsid w:val="004958EF"/>
    <w:rsid w:val="004B5781"/>
    <w:rsid w:val="004D157C"/>
    <w:rsid w:val="004D2AD5"/>
    <w:rsid w:val="004D74DF"/>
    <w:rsid w:val="005448E6"/>
    <w:rsid w:val="00584FC7"/>
    <w:rsid w:val="0059520E"/>
    <w:rsid w:val="005D1F8B"/>
    <w:rsid w:val="00620FEF"/>
    <w:rsid w:val="00636560"/>
    <w:rsid w:val="0064617A"/>
    <w:rsid w:val="00662BE9"/>
    <w:rsid w:val="006D3399"/>
    <w:rsid w:val="00730C17"/>
    <w:rsid w:val="007373E5"/>
    <w:rsid w:val="00763FCB"/>
    <w:rsid w:val="007D1493"/>
    <w:rsid w:val="007D1848"/>
    <w:rsid w:val="007F28F8"/>
    <w:rsid w:val="00803EDE"/>
    <w:rsid w:val="00826169"/>
    <w:rsid w:val="00843E0A"/>
    <w:rsid w:val="00844158"/>
    <w:rsid w:val="00847B82"/>
    <w:rsid w:val="00885D14"/>
    <w:rsid w:val="008961EF"/>
    <w:rsid w:val="00896989"/>
    <w:rsid w:val="009163D3"/>
    <w:rsid w:val="009A536C"/>
    <w:rsid w:val="009F2255"/>
    <w:rsid w:val="00A5200D"/>
    <w:rsid w:val="00A76EE1"/>
    <w:rsid w:val="00AE0CBF"/>
    <w:rsid w:val="00B118E1"/>
    <w:rsid w:val="00B13878"/>
    <w:rsid w:val="00B16716"/>
    <w:rsid w:val="00B2479D"/>
    <w:rsid w:val="00B643CC"/>
    <w:rsid w:val="00B71944"/>
    <w:rsid w:val="00B82C12"/>
    <w:rsid w:val="00C04D75"/>
    <w:rsid w:val="00C07835"/>
    <w:rsid w:val="00C71024"/>
    <w:rsid w:val="00C95654"/>
    <w:rsid w:val="00CB0CEA"/>
    <w:rsid w:val="00CD74B8"/>
    <w:rsid w:val="00D35A33"/>
    <w:rsid w:val="00D45A9F"/>
    <w:rsid w:val="00D576A5"/>
    <w:rsid w:val="00DA2209"/>
    <w:rsid w:val="00DC45F0"/>
    <w:rsid w:val="00DF0C80"/>
    <w:rsid w:val="00E16E3D"/>
    <w:rsid w:val="00E5276D"/>
    <w:rsid w:val="00E55FEA"/>
    <w:rsid w:val="00E83514"/>
    <w:rsid w:val="00EB41E4"/>
    <w:rsid w:val="00EC1CB1"/>
    <w:rsid w:val="00EE6588"/>
    <w:rsid w:val="00F3133E"/>
    <w:rsid w:val="00F6591B"/>
    <w:rsid w:val="00FA3746"/>
    <w:rsid w:val="00FB6340"/>
    <w:rsid w:val="00FB6556"/>
    <w:rsid w:val="00F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AEBD0"/>
  <w15:chartTrackingRefBased/>
  <w15:docId w15:val="{E8A7508B-DFAA-4825-ABC2-46996654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41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9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2BD"/>
  </w:style>
  <w:style w:type="paragraph" w:styleId="a8">
    <w:name w:val="footer"/>
    <w:basedOn w:val="a"/>
    <w:link w:val="a9"/>
    <w:uiPriority w:val="99"/>
    <w:unhideWhenUsed/>
    <w:rsid w:val="00315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高田陽光保育園</dc:creator>
  <cp:keywords/>
  <dc:description/>
  <cp:lastModifiedBy>こども園</cp:lastModifiedBy>
  <cp:revision>42</cp:revision>
  <cp:lastPrinted>2016-09-25T23:31:00Z</cp:lastPrinted>
  <dcterms:created xsi:type="dcterms:W3CDTF">2016-09-22T07:53:00Z</dcterms:created>
  <dcterms:modified xsi:type="dcterms:W3CDTF">2019-06-19T02:01:00Z</dcterms:modified>
</cp:coreProperties>
</file>